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2872687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FC5EDC" w:rsidRDefault="00FC5EDC" w:rsidP="006829C9"/>
    <w:p w:rsidR="006829C9" w:rsidRDefault="006829C9" w:rsidP="006829C9"/>
    <w:p w:rsidR="006829C9" w:rsidRPr="00EB26EA" w:rsidRDefault="006829C9" w:rsidP="006829C9">
      <w:pPr>
        <w:rPr>
          <w:sz w:val="32"/>
          <w:szCs w:val="32"/>
        </w:rPr>
      </w:pPr>
      <w:r>
        <w:t xml:space="preserve">                                      </w:t>
      </w: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829C9" w:rsidRDefault="006829C9" w:rsidP="006829C9">
      <w:pPr>
        <w:rPr>
          <w:sz w:val="32"/>
          <w:szCs w:val="32"/>
        </w:rPr>
      </w:pP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individual/Fi</w:t>
      </w:r>
      <w:r w:rsidR="007373FC">
        <w:rPr>
          <w:sz w:val="28"/>
          <w:szCs w:val="28"/>
        </w:rPr>
        <w:t>rms on lease basis measuring  1200 sq. ft to 15</w:t>
      </w:r>
      <w:r w:rsidRPr="00176A93">
        <w:rPr>
          <w:sz w:val="28"/>
          <w:szCs w:val="28"/>
        </w:rPr>
        <w:t>00 sq. ft. carpet area (</w:t>
      </w:r>
      <w:r w:rsidR="00117F86" w:rsidRPr="00176A93">
        <w:rPr>
          <w:sz w:val="28"/>
          <w:szCs w:val="28"/>
          <w:vertAlign w:val="subscript"/>
        </w:rPr>
        <w:t xml:space="preserve"> </w:t>
      </w:r>
      <w:r w:rsidR="001C728B" w:rsidRPr="00176A93">
        <w:rPr>
          <w:sz w:val="28"/>
          <w:szCs w:val="28"/>
          <w:vertAlign w:val="subscript"/>
        </w:rPr>
        <w:t xml:space="preserve"> </w:t>
      </w:r>
      <w:r w:rsidR="001C728B" w:rsidRPr="00176A93">
        <w:rPr>
          <w:sz w:val="28"/>
          <w:szCs w:val="28"/>
          <w:vertAlign w:val="superscript"/>
        </w:rPr>
        <w:softHyphen/>
      </w:r>
      <m:oMath>
        <m:r>
          <w:rPr>
            <w:rFonts w:ascii="Cambria Math" w:hAnsi="Cambria Math"/>
            <w:sz w:val="28"/>
            <w:szCs w:val="28"/>
            <w:vertAlign w:val="superscript"/>
          </w:rPr>
          <m:t>±</m:t>
        </m:r>
      </m:oMath>
      <w:r w:rsidR="00375096" w:rsidRPr="00176A93">
        <w:rPr>
          <w:sz w:val="28"/>
          <w:szCs w:val="28"/>
          <w:vertAlign w:val="subscript"/>
        </w:rPr>
        <w:t xml:space="preserve"> </w:t>
      </w:r>
      <w:r w:rsidR="00176A93">
        <w:rPr>
          <w:sz w:val="28"/>
          <w:szCs w:val="28"/>
          <w:vertAlign w:val="subscript"/>
        </w:rPr>
        <w:t xml:space="preserve"> </w:t>
      </w:r>
      <w:r w:rsidR="00375096" w:rsidRPr="00176A93">
        <w:rPr>
          <w:sz w:val="44"/>
          <w:szCs w:val="44"/>
          <w:vertAlign w:val="subscript"/>
        </w:rPr>
        <w:t>5% variation in areas</w:t>
      </w:r>
      <w:r w:rsidR="00601DC7" w:rsidRPr="00176A93">
        <w:rPr>
          <w:sz w:val="44"/>
          <w:szCs w:val="44"/>
          <w:vertAlign w:val="subscript"/>
        </w:rPr>
        <w:t xml:space="preserve"> </w:t>
      </w:r>
      <w:r w:rsidR="00375096" w:rsidRPr="00176A93">
        <w:rPr>
          <w:sz w:val="44"/>
          <w:szCs w:val="44"/>
          <w:vertAlign w:val="subscript"/>
        </w:rPr>
        <w:t>is acceptable</w:t>
      </w:r>
      <w:r w:rsidR="00311FDA" w:rsidRPr="00176A93">
        <w:rPr>
          <w:sz w:val="44"/>
          <w:szCs w:val="44"/>
          <w:vertAlign w:val="subscript"/>
        </w:rPr>
        <w:t>)</w:t>
      </w:r>
      <w:r w:rsidR="00375096" w:rsidRPr="00176A93">
        <w:rPr>
          <w:sz w:val="44"/>
          <w:szCs w:val="44"/>
          <w:vertAlign w:val="subscript"/>
        </w:rPr>
        <w:t xml:space="preserve"> </w:t>
      </w:r>
      <w:r w:rsidR="00606022" w:rsidRPr="00176A93">
        <w:rPr>
          <w:sz w:val="44"/>
          <w:szCs w:val="44"/>
          <w:vertAlign w:val="subscript"/>
        </w:rPr>
        <w:t xml:space="preserve"> which are in ready </w:t>
      </w:r>
      <w:r w:rsidR="007373FC">
        <w:rPr>
          <w:sz w:val="44"/>
          <w:szCs w:val="44"/>
          <w:vertAlign w:val="subscript"/>
        </w:rPr>
        <w:t xml:space="preserve">to occupy </w:t>
      </w:r>
      <w:r w:rsidR="00606022" w:rsidRPr="00176A93">
        <w:rPr>
          <w:sz w:val="44"/>
          <w:szCs w:val="44"/>
          <w:vertAlign w:val="subscript"/>
        </w:rPr>
        <w:t xml:space="preserve">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7373FC">
        <w:rPr>
          <w:sz w:val="28"/>
          <w:szCs w:val="28"/>
        </w:rPr>
        <w:t>in one floor (</w:t>
      </w:r>
      <w:r w:rsidR="00606022" w:rsidRPr="00176A93">
        <w:rPr>
          <w:sz w:val="28"/>
          <w:szCs w:val="28"/>
        </w:rPr>
        <w:t>Ground /</w:t>
      </w:r>
      <w:r w:rsidR="0098501F" w:rsidRPr="00176A93">
        <w:rPr>
          <w:sz w:val="28"/>
          <w:szCs w:val="28"/>
        </w:rPr>
        <w:t xml:space="preserve"> First</w:t>
      </w:r>
      <w:r w:rsidR="001C728B" w:rsidRPr="00176A93">
        <w:rPr>
          <w:sz w:val="28"/>
          <w:szCs w:val="28"/>
        </w:rPr>
        <w:t xml:space="preserve"> </w:t>
      </w:r>
      <w:r w:rsidR="0098501F" w:rsidRPr="00176A93">
        <w:rPr>
          <w:sz w:val="28"/>
          <w:szCs w:val="28"/>
        </w:rPr>
        <w:t>f</w:t>
      </w:r>
      <w:r w:rsidR="001C728B" w:rsidRPr="00176A93">
        <w:rPr>
          <w:sz w:val="28"/>
          <w:szCs w:val="28"/>
        </w:rPr>
        <w:t>loor</w:t>
      </w:r>
      <w:r w:rsidR="007373FC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7373FC">
        <w:rPr>
          <w:b/>
          <w:bCs/>
          <w:sz w:val="28"/>
          <w:szCs w:val="28"/>
          <w:u w:val="single"/>
        </w:rPr>
        <w:t>Harnaut</w:t>
      </w:r>
      <w:r w:rsidR="00B73401" w:rsidRPr="00B73401">
        <w:rPr>
          <w:b/>
          <w:bCs/>
          <w:sz w:val="28"/>
          <w:szCs w:val="28"/>
          <w:u w:val="single"/>
        </w:rPr>
        <w:t xml:space="preserve"> </w:t>
      </w:r>
      <w:r w:rsidR="006F2FD6" w:rsidRPr="00B73401">
        <w:rPr>
          <w:b/>
          <w:bCs/>
          <w:sz w:val="28"/>
          <w:szCs w:val="28"/>
        </w:rPr>
        <w:t xml:space="preserve"> Satellite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Ha</w:t>
      </w:r>
      <w:r w:rsidR="00991713">
        <w:rPr>
          <w:b/>
          <w:bCs/>
          <w:sz w:val="28"/>
          <w:szCs w:val="28"/>
        </w:rPr>
        <w:t>rnaut</w:t>
      </w:r>
      <w:r w:rsidR="006B60D6">
        <w:rPr>
          <w:b/>
          <w:bCs/>
          <w:sz w:val="28"/>
          <w:szCs w:val="28"/>
        </w:rPr>
        <w:t xml:space="preserve"> (Dt:Nalanada)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7373FC">
        <w:rPr>
          <w:sz w:val="28"/>
          <w:szCs w:val="28"/>
        </w:rPr>
        <w:t xml:space="preserve"> and go to “Tender</w:t>
      </w:r>
      <w:r w:rsidR="006F2FD6" w:rsidRPr="00176A93">
        <w:rPr>
          <w:sz w:val="28"/>
          <w:szCs w:val="28"/>
        </w:rPr>
        <w:t>” and click on the link “ Advertisement for requirement of office premises</w:t>
      </w:r>
      <w:r w:rsidR="00601DC7" w:rsidRPr="00176A93">
        <w:rPr>
          <w:sz w:val="28"/>
          <w:szCs w:val="28"/>
        </w:rPr>
        <w:t xml:space="preserve">  </w:t>
      </w:r>
      <w:r w:rsidR="00991713" w:rsidRPr="00991713">
        <w:rPr>
          <w:bCs/>
          <w:sz w:val="28"/>
          <w:szCs w:val="28"/>
        </w:rPr>
        <w:t>at</w:t>
      </w:r>
      <w:r w:rsidR="00601DC7" w:rsidRPr="00991713">
        <w:rPr>
          <w:sz w:val="28"/>
          <w:szCs w:val="28"/>
        </w:rPr>
        <w:t xml:space="preserve"> </w:t>
      </w:r>
      <w:r w:rsidR="00991713">
        <w:rPr>
          <w:sz w:val="28"/>
          <w:szCs w:val="28"/>
        </w:rPr>
        <w:t xml:space="preserve">Harnaut, Daudnagar, Biharsharif and Jehanabad </w:t>
      </w:r>
      <w:r w:rsidR="00601DC7" w:rsidRPr="00176A93">
        <w:rPr>
          <w:sz w:val="28"/>
          <w:szCs w:val="28"/>
        </w:rPr>
        <w:t>on lease basis</w:t>
      </w:r>
      <w:r w:rsidR="00447072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A86E45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A86E45" w:rsidP="001C728B">
      <w:pPr>
        <w:rPr>
          <w:sz w:val="28"/>
          <w:szCs w:val="28"/>
        </w:rPr>
      </w:pPr>
      <w:r>
        <w:rPr>
          <w:sz w:val="28"/>
          <w:szCs w:val="28"/>
        </w:rPr>
        <w:t>Date:  10/03/2025</w:t>
      </w:r>
      <w:r w:rsidR="00601DC7" w:rsidRPr="00EB26E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A86E45">
        <w:rPr>
          <w:b/>
          <w:sz w:val="28"/>
          <w:szCs w:val="28"/>
        </w:rPr>
        <w:t xml:space="preserve">Senior </w:t>
      </w:r>
      <w:r w:rsidR="00601DC7" w:rsidRPr="00A86E45">
        <w:rPr>
          <w:b/>
          <w:sz w:val="28"/>
          <w:szCs w:val="28"/>
        </w:rPr>
        <w:t>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A6" w:rsidRDefault="00306EA6" w:rsidP="006829C9">
      <w:pPr>
        <w:spacing w:after="0" w:line="240" w:lineRule="auto"/>
      </w:pPr>
      <w:r>
        <w:separator/>
      </w:r>
    </w:p>
  </w:endnote>
  <w:endnote w:type="continuationSeparator" w:id="1">
    <w:p w:rsidR="00306EA6" w:rsidRDefault="00306EA6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A6" w:rsidRDefault="00306EA6" w:rsidP="006829C9">
      <w:pPr>
        <w:spacing w:after="0" w:line="240" w:lineRule="auto"/>
      </w:pPr>
      <w:r>
        <w:separator/>
      </w:r>
    </w:p>
  </w:footnote>
  <w:footnote w:type="continuationSeparator" w:id="1">
    <w:p w:rsidR="00306EA6" w:rsidRDefault="00306EA6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55FA4"/>
    <w:rsid w:val="00117F86"/>
    <w:rsid w:val="00176A93"/>
    <w:rsid w:val="001C728B"/>
    <w:rsid w:val="00233086"/>
    <w:rsid w:val="00306EA6"/>
    <w:rsid w:val="00311FDA"/>
    <w:rsid w:val="00375096"/>
    <w:rsid w:val="00447072"/>
    <w:rsid w:val="004540CA"/>
    <w:rsid w:val="005A1773"/>
    <w:rsid w:val="00601DC7"/>
    <w:rsid w:val="00606022"/>
    <w:rsid w:val="00670C12"/>
    <w:rsid w:val="00674349"/>
    <w:rsid w:val="006829C9"/>
    <w:rsid w:val="006A32E5"/>
    <w:rsid w:val="006B60D6"/>
    <w:rsid w:val="006F2FD6"/>
    <w:rsid w:val="007373FC"/>
    <w:rsid w:val="007B7E5D"/>
    <w:rsid w:val="007C6349"/>
    <w:rsid w:val="0081071C"/>
    <w:rsid w:val="00856558"/>
    <w:rsid w:val="008B2ABC"/>
    <w:rsid w:val="0098501F"/>
    <w:rsid w:val="00991713"/>
    <w:rsid w:val="00A8161A"/>
    <w:rsid w:val="00A86E45"/>
    <w:rsid w:val="00B43FF9"/>
    <w:rsid w:val="00B73401"/>
    <w:rsid w:val="00BE0378"/>
    <w:rsid w:val="00C5548D"/>
    <w:rsid w:val="00CA7077"/>
    <w:rsid w:val="00D94006"/>
    <w:rsid w:val="00DE4A31"/>
    <w:rsid w:val="00E32DA5"/>
    <w:rsid w:val="00E43575"/>
    <w:rsid w:val="00EB26EA"/>
    <w:rsid w:val="00F2528A"/>
    <w:rsid w:val="00F26F71"/>
    <w:rsid w:val="00F5373D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7</cp:revision>
  <cp:lastPrinted>2018-09-10T06:38:00Z</cp:lastPrinted>
  <dcterms:created xsi:type="dcterms:W3CDTF">2025-02-28T07:46:00Z</dcterms:created>
  <dcterms:modified xsi:type="dcterms:W3CDTF">2025-03-07T11:42:00Z</dcterms:modified>
</cp:coreProperties>
</file>